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CCBD" w14:textId="77777777" w:rsidR="00F6495E" w:rsidRDefault="00664F77">
      <w:r>
        <w:t xml:space="preserve">Noble Neighbors </w:t>
      </w:r>
    </w:p>
    <w:p w14:paraId="6BC344FA" w14:textId="77777777" w:rsidR="00664F77" w:rsidRDefault="00664F77">
      <w:r>
        <w:t>Crime Prevention Group</w:t>
      </w:r>
    </w:p>
    <w:p w14:paraId="3D3A0E40" w14:textId="77777777" w:rsidR="00664F77" w:rsidRDefault="00664F77">
      <w:r>
        <w:t>July 1, 2014</w:t>
      </w:r>
    </w:p>
    <w:p w14:paraId="77418896" w14:textId="77777777" w:rsidR="00664F77" w:rsidRDefault="00664F77"/>
    <w:p w14:paraId="2821CC71" w14:textId="77777777" w:rsidR="00C569EA" w:rsidRDefault="00C569EA"/>
    <w:p w14:paraId="33ACDEE6" w14:textId="77777777" w:rsidR="00C569EA" w:rsidRDefault="00C569EA"/>
    <w:p w14:paraId="09EFDADA" w14:textId="77777777" w:rsidR="00664F77" w:rsidRDefault="00664F77">
      <w:r>
        <w:t>Concern: Growing crime and how does it compare to other parts of CH</w:t>
      </w:r>
    </w:p>
    <w:p w14:paraId="51AB80A3" w14:textId="77777777" w:rsidR="00664F77" w:rsidRDefault="00664F77">
      <w:r>
        <w:tab/>
        <w:t>Meet the police with 2 questions:</w:t>
      </w:r>
    </w:p>
    <w:p w14:paraId="3B72C3D5" w14:textId="77777777" w:rsidR="00664F77" w:rsidRDefault="00664F77" w:rsidP="00664F77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 the criteria</w:t>
      </w:r>
      <w:proofErr w:type="gramEnd"/>
      <w:r>
        <w:t xml:space="preserve"> for a police report to be place on line?</w:t>
      </w:r>
    </w:p>
    <w:p w14:paraId="3CCF9B52" w14:textId="77777777" w:rsidR="00664F77" w:rsidRDefault="00664F77" w:rsidP="00664F77">
      <w:pPr>
        <w:pStyle w:val="ListParagraph"/>
        <w:numPr>
          <w:ilvl w:val="0"/>
          <w:numId w:val="1"/>
        </w:numPr>
      </w:pPr>
      <w:r>
        <w:t>Is there a way to obtain the crimes by census tract?</w:t>
      </w:r>
    </w:p>
    <w:p w14:paraId="03866392" w14:textId="77777777" w:rsidR="00664F77" w:rsidRDefault="00664F77" w:rsidP="00664F77"/>
    <w:p w14:paraId="55A69627" w14:textId="77777777" w:rsidR="00664F77" w:rsidRDefault="00664F77" w:rsidP="00664F77">
      <w:r>
        <w:t>What is the status of the bicycle police?</w:t>
      </w:r>
    </w:p>
    <w:p w14:paraId="72DB4642" w14:textId="77777777" w:rsidR="00664F77" w:rsidRDefault="00664F77" w:rsidP="00664F77">
      <w:r>
        <w:tab/>
        <w:t>How many days and what are the hours?</w:t>
      </w:r>
    </w:p>
    <w:p w14:paraId="612347FD" w14:textId="77777777" w:rsidR="00664F77" w:rsidRDefault="00664F77" w:rsidP="00664F77"/>
    <w:p w14:paraId="218D920C" w14:textId="77777777" w:rsidR="00664F77" w:rsidRDefault="00664F77" w:rsidP="00664F77">
      <w:r>
        <w:t>Whistle program in Hyde Park (Chicago)</w:t>
      </w:r>
    </w:p>
    <w:p w14:paraId="4F28A7BB" w14:textId="77777777" w:rsidR="00664F77" w:rsidRDefault="00664F77" w:rsidP="00664F77">
      <w:r>
        <w:tab/>
        <w:t>Review – easy to implement</w:t>
      </w:r>
    </w:p>
    <w:p w14:paraId="65B794D0" w14:textId="77777777" w:rsidR="00664F77" w:rsidRDefault="00664F77" w:rsidP="00664F77">
      <w:r>
        <w:tab/>
        <w:t>Protocol is on web site</w:t>
      </w:r>
    </w:p>
    <w:p w14:paraId="4ED4CE45" w14:textId="77777777" w:rsidR="00664F77" w:rsidRDefault="00664F77" w:rsidP="00664F77">
      <w:r>
        <w:tab/>
        <w:t>Trained – hear the whistle, call the police</w:t>
      </w:r>
    </w:p>
    <w:p w14:paraId="54FA1DAF" w14:textId="77777777" w:rsidR="00F611B6" w:rsidRDefault="00664F77" w:rsidP="00F611B6">
      <w:pPr>
        <w:ind w:left="720"/>
      </w:pPr>
      <w:r>
        <w:t xml:space="preserve">How do we pay for? (Judy B will research money resources, who gives $ to </w:t>
      </w:r>
    </w:p>
    <w:p w14:paraId="1A519CA4" w14:textId="77777777" w:rsidR="00664F77" w:rsidRDefault="00F611B6" w:rsidP="00F611B6">
      <w:pPr>
        <w:ind w:left="720"/>
      </w:pPr>
      <w:r>
        <w:tab/>
      </w:r>
      <w:proofErr w:type="gramStart"/>
      <w:r w:rsidR="00664F77">
        <w:t>neighborhood</w:t>
      </w:r>
      <w:proofErr w:type="gramEnd"/>
      <w:r w:rsidR="00664F77">
        <w:t xml:space="preserve"> groups?</w:t>
      </w:r>
    </w:p>
    <w:p w14:paraId="47F2FFCB" w14:textId="77777777" w:rsidR="00664F77" w:rsidRDefault="00664F77" w:rsidP="00664F77"/>
    <w:p w14:paraId="504BDBC6" w14:textId="77777777" w:rsidR="00F611B6" w:rsidRDefault="00F611B6" w:rsidP="00664F77"/>
    <w:p w14:paraId="093B0A48" w14:textId="77777777" w:rsidR="00F611B6" w:rsidRDefault="00F611B6" w:rsidP="00664F77">
      <w:bookmarkStart w:id="0" w:name="_GoBack"/>
      <w:bookmarkEnd w:id="0"/>
    </w:p>
    <w:p w14:paraId="39062D58" w14:textId="77777777" w:rsidR="00664F77" w:rsidRDefault="00664F77" w:rsidP="00664F77">
      <w:r>
        <w:t>Carol</w:t>
      </w:r>
    </w:p>
    <w:p w14:paraId="3D0663DB" w14:textId="77777777" w:rsidR="00664F77" w:rsidRDefault="00664F77" w:rsidP="00664F77">
      <w:r>
        <w:t>Judith</w:t>
      </w:r>
    </w:p>
    <w:p w14:paraId="3931AF10" w14:textId="77777777" w:rsidR="00664F77" w:rsidRDefault="00664F77" w:rsidP="00664F77">
      <w:r>
        <w:t>Maria</w:t>
      </w:r>
    </w:p>
    <w:p w14:paraId="4215BEDF" w14:textId="77777777" w:rsidR="00664F77" w:rsidRDefault="00664F77" w:rsidP="00664F77">
      <w:r>
        <w:t>Lisa</w:t>
      </w:r>
    </w:p>
    <w:p w14:paraId="5748447B" w14:textId="77777777" w:rsidR="00664F77" w:rsidRDefault="00664F77" w:rsidP="00664F77">
      <w:r>
        <w:t>Joan</w:t>
      </w:r>
    </w:p>
    <w:p w14:paraId="0A7809DD" w14:textId="77777777" w:rsidR="00664F77" w:rsidRDefault="00664F77" w:rsidP="00664F77">
      <w:r>
        <w:t>Mary</w:t>
      </w:r>
    </w:p>
    <w:p w14:paraId="3A1F1B55" w14:textId="77777777" w:rsidR="00664F77" w:rsidRDefault="00664F77" w:rsidP="00664F77">
      <w:r>
        <w:t>Cynthia</w:t>
      </w:r>
    </w:p>
    <w:sectPr w:rsidR="00664F77" w:rsidSect="00F64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C60"/>
    <w:multiLevelType w:val="hybridMultilevel"/>
    <w:tmpl w:val="8C38D696"/>
    <w:lvl w:ilvl="0" w:tplc="CBDE8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77"/>
    <w:rsid w:val="00664F77"/>
    <w:rsid w:val="00C569EA"/>
    <w:rsid w:val="00F611B6"/>
    <w:rsid w:val="00F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F9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2</cp:revision>
  <dcterms:created xsi:type="dcterms:W3CDTF">2014-08-18T20:27:00Z</dcterms:created>
  <dcterms:modified xsi:type="dcterms:W3CDTF">2014-08-18T20:38:00Z</dcterms:modified>
</cp:coreProperties>
</file>